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C6" w:rsidRDefault="00DA4EC6" w:rsidP="00DA4EC6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>
        <w:rPr>
          <w:rFonts w:cs="Arial"/>
          <w:b/>
          <w:szCs w:val="22"/>
        </w:rPr>
        <w:t xml:space="preserve"> II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  <w:r w:rsidRPr="006568AC">
        <w:rPr>
          <w:b/>
          <w:bCs/>
          <w:sz w:val="22"/>
          <w:szCs w:val="22"/>
        </w:rPr>
        <w:t xml:space="preserve">PROGRAMA CAPACITAÇÃO INSTITUCIONAL </w:t>
      </w:r>
      <w:r>
        <w:rPr>
          <w:b/>
          <w:bCs/>
          <w:sz w:val="22"/>
          <w:szCs w:val="22"/>
        </w:rPr>
        <w:t>–</w:t>
      </w:r>
      <w:r w:rsidRPr="006568AC">
        <w:rPr>
          <w:b/>
          <w:bCs/>
          <w:sz w:val="22"/>
          <w:szCs w:val="22"/>
        </w:rPr>
        <w:t xml:space="preserve"> PCI</w:t>
      </w:r>
      <w:r>
        <w:rPr>
          <w:b/>
          <w:bCs/>
          <w:sz w:val="22"/>
          <w:szCs w:val="22"/>
        </w:rPr>
        <w:t>/INPA</w:t>
      </w:r>
    </w:p>
    <w:p w:rsidR="00DA4EC6" w:rsidRDefault="00DA4EC6" w:rsidP="00DA4EC6">
      <w:pPr>
        <w:pStyle w:val="Default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CHAMADA n° 0</w:t>
      </w:r>
      <w:r w:rsidR="00B477BA">
        <w:rPr>
          <w:b/>
          <w:bCs/>
          <w:sz w:val="22"/>
          <w:szCs w:val="22"/>
        </w:rPr>
        <w:t>3</w:t>
      </w:r>
      <w:bookmarkStart w:id="0" w:name="_GoBack"/>
      <w:bookmarkEnd w:id="0"/>
      <w:r w:rsidRPr="006568AC">
        <w:rPr>
          <w:b/>
          <w:bCs/>
          <w:sz w:val="22"/>
          <w:szCs w:val="22"/>
        </w:rPr>
        <w:t>/202</w:t>
      </w:r>
      <w:r w:rsidR="00D464CD">
        <w:rPr>
          <w:b/>
          <w:bCs/>
          <w:sz w:val="22"/>
          <w:szCs w:val="22"/>
        </w:rPr>
        <w:t>2</w:t>
      </w:r>
    </w:p>
    <w:p w:rsidR="00DA4EC6" w:rsidRPr="006568AC" w:rsidRDefault="00DA4EC6" w:rsidP="00DA4EC6">
      <w:pPr>
        <w:pStyle w:val="Default"/>
        <w:jc w:val="center"/>
        <w:rPr>
          <w:sz w:val="22"/>
          <w:szCs w:val="22"/>
        </w:rPr>
      </w:pPr>
    </w:p>
    <w:p w:rsidR="00DA4EC6" w:rsidRPr="006568AC" w:rsidRDefault="00DA4EC6" w:rsidP="00DA4EC6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568AC">
        <w:rPr>
          <w:b/>
          <w:bCs/>
          <w:sz w:val="22"/>
          <w:szCs w:val="22"/>
        </w:rPr>
        <w:t>Seleção de Candidatos para Bolsas PCI</w:t>
      </w:r>
      <w:r>
        <w:rPr>
          <w:b/>
          <w:bCs/>
          <w:sz w:val="22"/>
          <w:szCs w:val="22"/>
        </w:rPr>
        <w:t>/INPA</w:t>
      </w:r>
    </w:p>
    <w:p w:rsidR="00DA4EC6" w:rsidRPr="005A493F" w:rsidRDefault="00DA4EC6" w:rsidP="00DA4EC6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 xml:space="preserve">FORMULÁRIO INSCRIÇÃO PARA BOLSA PCI/ </w:t>
      </w:r>
      <w:r>
        <w:rPr>
          <w:rFonts w:cs="Arial"/>
          <w:b/>
          <w:color w:val="000000"/>
          <w:u w:val="single"/>
        </w:rPr>
        <w:t>INPA</w:t>
      </w:r>
    </w:p>
    <w:p w:rsidR="00DA4EC6" w:rsidRDefault="00DA4EC6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</w:p>
    <w:p w:rsidR="0068663E" w:rsidRDefault="0068663E" w:rsidP="00DA4EC6">
      <w:pPr>
        <w:pStyle w:val="Corpodetexto"/>
        <w:tabs>
          <w:tab w:val="clear" w:pos="1418"/>
        </w:tabs>
        <w:jc w:val="center"/>
        <w:rPr>
          <w:rFonts w:cs="Arial"/>
          <w:color w:val="808080"/>
          <w:sz w:val="20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1626"/>
      </w:tblGrid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DA4EC6" w:rsidRPr="00200204" w:rsidRDefault="00DA4EC6" w:rsidP="00705F5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b/>
                <w:sz w:val="18"/>
                <w:szCs w:val="18"/>
              </w:rPr>
              <w:t>DADOS PESSOAIS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Nacionalidade:                                         País de Origem: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Bairro: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UF: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Telefone: 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Celular: </w:t>
            </w:r>
          </w:p>
        </w:tc>
      </w:tr>
      <w:tr w:rsidR="00DA4EC6" w:rsidRPr="00200204" w:rsidTr="00DA4EC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RG nº 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 frente e verso)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Data da Emissão: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Nascimento: ______/_______/_______         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CPF nº 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Estrangeiro sem CPF 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(  </w:t>
            </w:r>
            <w:proofErr w:type="gramEnd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)  </w:t>
            </w:r>
          </w:p>
        </w:tc>
        <w:tc>
          <w:tcPr>
            <w:tcW w:w="6020" w:type="dxa"/>
            <w:gridSpan w:val="4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RNE ou Passaporte nº (estrangeiros</w:t>
            </w:r>
            <w:proofErr w:type="gramStart"/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:</w:t>
            </w:r>
            <w:proofErr w:type="gramEnd"/>
            <w:r w:rsidR="009C4FFE"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9C4FFE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cópia)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>E-mail: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A419A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Titulação/Formação Acadêmica: 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enviar 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cópia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diploma</w:t>
            </w:r>
            <w:r w:rsidR="00EC14BA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frente e verso</w:t>
            </w:r>
            <w:r w:rsidR="005C29BC" w:rsidRPr="0020020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)</w:t>
            </w:r>
            <w:r w:rsidR="00A419A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vAlign w:val="center"/>
          </w:tcPr>
          <w:p w:rsidR="00DA4EC6" w:rsidRPr="00200204" w:rsidRDefault="00DA4EC6" w:rsidP="003D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Ano de obtenção do título de </w:t>
            </w:r>
            <w:r w:rsidR="003D7C90" w:rsidRPr="00200204">
              <w:rPr>
                <w:rFonts w:asciiTheme="minorHAnsi" w:hAnsiTheme="minorHAnsi" w:cstheme="minorHAnsi"/>
                <w:sz w:val="18"/>
                <w:szCs w:val="18"/>
              </w:rPr>
              <w:t>graduação</w:t>
            </w: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</w:tr>
      <w:tr w:rsidR="00DA4EC6" w:rsidRPr="00200204" w:rsidTr="00DA4EC6">
        <w:trPr>
          <w:cantSplit/>
          <w:trHeight w:hRule="exact" w:val="300"/>
        </w:trPr>
        <w:tc>
          <w:tcPr>
            <w:tcW w:w="9746" w:type="dxa"/>
            <w:gridSpan w:val="7"/>
            <w:tcBorders>
              <w:bottom w:val="single" w:sz="4" w:space="0" w:color="auto"/>
            </w:tcBorders>
            <w:vAlign w:val="center"/>
          </w:tcPr>
          <w:p w:rsidR="00DA4EC6" w:rsidRPr="00200204" w:rsidRDefault="00DA4EC6" w:rsidP="00705F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0204">
              <w:rPr>
                <w:rFonts w:asciiTheme="minorHAnsi" w:hAnsiTheme="minorHAnsi" w:cstheme="minorHAnsi"/>
                <w:sz w:val="18"/>
                <w:szCs w:val="18"/>
              </w:rPr>
              <w:t xml:space="preserve">Link CV LATTES (na Plataforma Lattes-CNPq)*: </w:t>
            </w:r>
          </w:p>
        </w:tc>
      </w:tr>
    </w:tbl>
    <w:p w:rsidR="00DA4EC6" w:rsidRDefault="00DA4EC6" w:rsidP="00DA4EC6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 xml:space="preserve">Proposta </w:t>
      </w:r>
    </w:p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>CÓDIGO DA VAGA PLEITEADA</w:t>
            </w:r>
          </w:p>
        </w:tc>
      </w:tr>
      <w:tr w:rsidR="00DA4EC6" w:rsidRPr="00200204" w:rsidTr="00DA4EC6">
        <w:trPr>
          <w:trHeight w:val="278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4EC6" w:rsidRPr="00200204" w:rsidRDefault="00DA4EC6" w:rsidP="0020020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rPr>
          <w:rFonts w:asciiTheme="minorHAnsi" w:hAnsiTheme="minorHAnsi" w:cstheme="minorHAnsi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</w:tblGrid>
      <w:tr w:rsidR="00DA4EC6" w:rsidRPr="00200204" w:rsidTr="003D7C90">
        <w:trPr>
          <w:trHeight w:hRule="exact" w:val="226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EC6" w:rsidRPr="00200204" w:rsidRDefault="00DA4EC6" w:rsidP="00200204">
            <w:pPr>
              <w:pStyle w:val="Ttulo1"/>
              <w:rPr>
                <w:rFonts w:asciiTheme="minorHAnsi" w:hAnsiTheme="minorHAnsi" w:cstheme="minorHAnsi"/>
                <w:sz w:val="20"/>
              </w:rPr>
            </w:pPr>
            <w:r w:rsidRPr="00200204">
              <w:rPr>
                <w:rFonts w:asciiTheme="minorHAnsi" w:hAnsiTheme="minorHAnsi" w:cstheme="minorHAnsi"/>
                <w:sz w:val="20"/>
              </w:rPr>
              <w:t xml:space="preserve">DADOS </w:t>
            </w:r>
            <w:r w:rsidR="007B6554" w:rsidRPr="00200204">
              <w:rPr>
                <w:rFonts w:asciiTheme="minorHAnsi" w:hAnsiTheme="minorHAnsi" w:cstheme="minorHAnsi"/>
                <w:sz w:val="20"/>
              </w:rPr>
              <w:t xml:space="preserve">RESUMIDOS </w:t>
            </w:r>
            <w:r w:rsidRPr="00200204">
              <w:rPr>
                <w:rFonts w:asciiTheme="minorHAnsi" w:hAnsiTheme="minorHAnsi" w:cstheme="minorHAnsi"/>
                <w:sz w:val="20"/>
              </w:rPr>
              <w:t>DO PROJETO</w:t>
            </w:r>
          </w:p>
        </w:tc>
      </w:tr>
      <w:tr w:rsidR="00DA4EC6" w:rsidRPr="00200204" w:rsidTr="00200204">
        <w:trPr>
          <w:trHeight w:hRule="exact" w:val="707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Título do Plano de Trabalho: </w:t>
            </w: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</w:rPr>
            </w:pPr>
          </w:p>
        </w:tc>
      </w:tr>
    </w:tbl>
    <w:p w:rsidR="009C4FFE" w:rsidRPr="00200204" w:rsidRDefault="009C4FFE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3D7C90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Relevância do Trabalho Proposto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caracteres): </w:t>
            </w:r>
          </w:p>
        </w:tc>
      </w:tr>
      <w:tr w:rsidR="00DA4EC6" w:rsidRPr="00200204" w:rsidTr="003D7C90">
        <w:tc>
          <w:tcPr>
            <w:tcW w:w="9776" w:type="dxa"/>
          </w:tcPr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A4EC6" w:rsidRPr="00200204" w:rsidRDefault="00DA4EC6" w:rsidP="00200204">
      <w:pP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4EC6" w:rsidRPr="00200204" w:rsidTr="00F24636">
        <w:tc>
          <w:tcPr>
            <w:tcW w:w="9776" w:type="dxa"/>
          </w:tcPr>
          <w:p w:rsidR="00DA4EC6" w:rsidRPr="00200204" w:rsidRDefault="00DA4EC6" w:rsidP="00595CC0">
            <w:pPr>
              <w:rPr>
                <w:rFonts w:asciiTheme="minorHAnsi" w:hAnsiTheme="minorHAnsi" w:cstheme="minorHAnsi"/>
                <w:b/>
              </w:rPr>
            </w:pPr>
            <w:r w:rsidRPr="00200204">
              <w:rPr>
                <w:rFonts w:asciiTheme="minorHAnsi" w:hAnsiTheme="minorHAnsi" w:cstheme="minorHAnsi"/>
                <w:b/>
              </w:rPr>
              <w:t xml:space="preserve">Experiência do Candidato na área (máximo </w:t>
            </w:r>
            <w:r w:rsidR="00595CC0">
              <w:rPr>
                <w:rFonts w:asciiTheme="minorHAnsi" w:hAnsiTheme="minorHAnsi" w:cstheme="minorHAnsi"/>
                <w:b/>
              </w:rPr>
              <w:t>5</w:t>
            </w:r>
            <w:r w:rsidR="009C4FFE" w:rsidRPr="00200204">
              <w:rPr>
                <w:rFonts w:asciiTheme="minorHAnsi" w:hAnsiTheme="minorHAnsi" w:cstheme="minorHAnsi"/>
                <w:b/>
              </w:rPr>
              <w:t>000</w:t>
            </w:r>
            <w:r w:rsidRPr="00200204">
              <w:rPr>
                <w:rFonts w:asciiTheme="minorHAnsi" w:hAnsiTheme="minorHAnsi" w:cstheme="minorHAnsi"/>
                <w:b/>
              </w:rPr>
              <w:t xml:space="preserve"> caracteres)</w:t>
            </w:r>
          </w:p>
        </w:tc>
      </w:tr>
      <w:tr w:rsidR="00DA4EC6" w:rsidRPr="00200204" w:rsidTr="00F24636">
        <w:tc>
          <w:tcPr>
            <w:tcW w:w="9776" w:type="dxa"/>
          </w:tcPr>
          <w:p w:rsidR="00DA4EC6" w:rsidRPr="00200204" w:rsidRDefault="00DA4EC6" w:rsidP="00200204">
            <w:pPr>
              <w:rPr>
                <w:rFonts w:asciiTheme="minorHAnsi" w:hAnsiTheme="minorHAnsi" w:cstheme="minorHAnsi"/>
                <w:b/>
              </w:rPr>
            </w:pPr>
          </w:p>
          <w:p w:rsidR="00200204" w:rsidRPr="00200204" w:rsidRDefault="00200204" w:rsidP="0020020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7000D" w:rsidRPr="00200204" w:rsidRDefault="00A7000D" w:rsidP="00200204">
      <w:pPr>
        <w:tabs>
          <w:tab w:val="left" w:pos="2244"/>
        </w:tabs>
        <w:rPr>
          <w:rFonts w:asciiTheme="minorHAnsi" w:hAnsiTheme="minorHAnsi" w:cstheme="minorHAnsi"/>
        </w:rPr>
      </w:pPr>
    </w:p>
    <w:sectPr w:rsidR="00A7000D" w:rsidRPr="00200204" w:rsidSect="00DA4EC6">
      <w:footerReference w:type="default" r:id="rId6"/>
      <w:pgSz w:w="11906" w:h="16838"/>
      <w:pgMar w:top="1417" w:right="1701" w:bottom="1417" w:left="1701" w:header="708" w:footer="1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54F" w:rsidRDefault="009C554F" w:rsidP="00DA4EC6">
      <w:r>
        <w:separator/>
      </w:r>
    </w:p>
  </w:endnote>
  <w:endnote w:type="continuationSeparator" w:id="0">
    <w:p w:rsidR="009C554F" w:rsidRDefault="009C554F" w:rsidP="00DA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EC6" w:rsidRDefault="00DA4EC6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344347</wp:posOffset>
          </wp:positionH>
          <wp:positionV relativeFrom="page">
            <wp:posOffset>9817735</wp:posOffset>
          </wp:positionV>
          <wp:extent cx="4764050" cy="781884"/>
          <wp:effectExtent l="0" t="0" r="0" b="0"/>
          <wp:wrapNone/>
          <wp:docPr id="6" name="Imagem 6" descr="C:\Users\Usuário\Documents\MCTI INPA ASSINATURA-PRINCIPAL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ocuments\MCTI INPA ASSINATURA-PRINCIPAL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050" cy="781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54F" w:rsidRDefault="009C554F" w:rsidP="00DA4EC6">
      <w:r>
        <w:separator/>
      </w:r>
    </w:p>
  </w:footnote>
  <w:footnote w:type="continuationSeparator" w:id="0">
    <w:p w:rsidR="009C554F" w:rsidRDefault="009C554F" w:rsidP="00DA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6"/>
    <w:rsid w:val="001F5F69"/>
    <w:rsid w:val="00200204"/>
    <w:rsid w:val="003D7C90"/>
    <w:rsid w:val="004013CB"/>
    <w:rsid w:val="004A4DFE"/>
    <w:rsid w:val="00595CC0"/>
    <w:rsid w:val="005C29BC"/>
    <w:rsid w:val="0068663E"/>
    <w:rsid w:val="006C265C"/>
    <w:rsid w:val="007B6554"/>
    <w:rsid w:val="008C1345"/>
    <w:rsid w:val="009B2A3E"/>
    <w:rsid w:val="009C4FFE"/>
    <w:rsid w:val="009C554F"/>
    <w:rsid w:val="009D5EE7"/>
    <w:rsid w:val="00A419A6"/>
    <w:rsid w:val="00A7000D"/>
    <w:rsid w:val="00B477BA"/>
    <w:rsid w:val="00B6283D"/>
    <w:rsid w:val="00D464CD"/>
    <w:rsid w:val="00D57A28"/>
    <w:rsid w:val="00DA4EC6"/>
    <w:rsid w:val="00DD4B54"/>
    <w:rsid w:val="00E01027"/>
    <w:rsid w:val="00EC14BA"/>
    <w:rsid w:val="00F04F9F"/>
    <w:rsid w:val="00F2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96878-8EA8-49C5-BA16-24132E5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EC6"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EC6"/>
    <w:rPr>
      <w:rFonts w:ascii="Times New Roman" w:eastAsia="Times New Roman" w:hAnsi="Times New Roman" w:cs="Times New Roman"/>
      <w:b/>
      <w:snapToGrid w:val="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A4EC6"/>
    <w:pPr>
      <w:tabs>
        <w:tab w:val="left" w:pos="1418"/>
      </w:tabs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A4EC6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unhideWhenUsed/>
    <w:rsid w:val="00DA4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E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EC6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4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Conta da Microsoft</cp:lastModifiedBy>
  <cp:revision>4</cp:revision>
  <cp:lastPrinted>2021-08-22T02:06:00Z</cp:lastPrinted>
  <dcterms:created xsi:type="dcterms:W3CDTF">2022-04-29T19:49:00Z</dcterms:created>
  <dcterms:modified xsi:type="dcterms:W3CDTF">2022-04-29T20:46:00Z</dcterms:modified>
</cp:coreProperties>
</file>